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2969E2C6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 xml:space="preserve">کارشناسی </w:t>
      </w:r>
      <w:r w:rsidR="000D416C">
        <w:rPr>
          <w:rFonts w:cs="B Titr" w:hint="cs"/>
          <w:sz w:val="28"/>
          <w:szCs w:val="28"/>
          <w:rtl/>
          <w:lang w:bidi="fa-IR"/>
        </w:rPr>
        <w:t xml:space="preserve">مهندسی بهداشت حرفه ای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0D416C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D2D95" w14:paraId="3F0563C4" w14:textId="77777777" w:rsidTr="003225F2">
        <w:tc>
          <w:tcPr>
            <w:tcW w:w="848" w:type="dxa"/>
          </w:tcPr>
          <w:p w14:paraId="6A3D9D5C" w14:textId="0D6EE3D6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5DD54BC8" w:rsidR="003D2D95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نبه</w:t>
            </w:r>
          </w:p>
        </w:tc>
        <w:tc>
          <w:tcPr>
            <w:tcW w:w="1357" w:type="dxa"/>
          </w:tcPr>
          <w:p w14:paraId="7411030F" w14:textId="2057F42B" w:rsidR="003D2D95" w:rsidRPr="00B80EB6" w:rsidRDefault="00D340E9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082CEEC7" w:rsidR="003D2D95" w:rsidRPr="00B80EB6" w:rsidRDefault="006B1CA6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D2D95" w:rsidRPr="00693360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="003D2D95" w:rsidRPr="00693360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1E3AB1D6" w14:textId="54C0F7AE" w:rsidR="003D2D95" w:rsidRPr="00BD1DB3" w:rsidRDefault="000D416C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فیزیولوژی و کالبد شناسی</w:t>
            </w:r>
          </w:p>
        </w:tc>
        <w:tc>
          <w:tcPr>
            <w:tcW w:w="1666" w:type="dxa"/>
          </w:tcPr>
          <w:p w14:paraId="2E4A52E0" w14:textId="77777777" w:rsidR="00C804AD" w:rsidRDefault="000D416C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چنگیزی </w:t>
            </w:r>
          </w:p>
          <w:p w14:paraId="4CC5100B" w14:textId="11F84962" w:rsidR="000D416C" w:rsidRPr="00BD1DB3" w:rsidRDefault="000D416C" w:rsidP="000D416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کریم زاده</w:t>
            </w:r>
          </w:p>
        </w:tc>
      </w:tr>
      <w:tr w:rsidR="00D340E9" w14:paraId="78B35F78" w14:textId="77777777" w:rsidTr="00D340E9">
        <w:trPr>
          <w:trHeight w:val="707"/>
        </w:trPr>
        <w:tc>
          <w:tcPr>
            <w:tcW w:w="848" w:type="dxa"/>
          </w:tcPr>
          <w:p w14:paraId="0BE4E791" w14:textId="1442C7BF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79455C7" w14:textId="6AC48C13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40ABA4A9" w14:textId="113E9A49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06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13D8BA6B" w14:textId="29B18CDB" w:rsidR="00D340E9" w:rsidRPr="00693360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C74583C" w14:textId="5EC0BAED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زبان پیش دانشگاهی</w:t>
            </w:r>
          </w:p>
        </w:tc>
        <w:tc>
          <w:tcPr>
            <w:tcW w:w="1666" w:type="dxa"/>
          </w:tcPr>
          <w:p w14:paraId="1669ECF0" w14:textId="50DD195D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ترقی</w:t>
            </w:r>
          </w:p>
        </w:tc>
      </w:tr>
      <w:tr w:rsidR="00D340E9" w14:paraId="4451A782" w14:textId="77777777" w:rsidTr="000D416C">
        <w:trPr>
          <w:trHeight w:val="617"/>
        </w:trPr>
        <w:tc>
          <w:tcPr>
            <w:tcW w:w="848" w:type="dxa"/>
          </w:tcPr>
          <w:p w14:paraId="61718F38" w14:textId="60F5A474" w:rsidR="00D340E9" w:rsidRPr="00B80EB6" w:rsidRDefault="00D340E9" w:rsidP="00D340E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5C903082" w14:textId="56402599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31D6FF3D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75EF91EB" w:rsidR="00D340E9" w:rsidRPr="00693360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7563827C" w:rsidR="00D340E9" w:rsidRPr="00BD1DB3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شیمی عمومی</w:t>
            </w:r>
          </w:p>
        </w:tc>
        <w:tc>
          <w:tcPr>
            <w:tcW w:w="1666" w:type="dxa"/>
          </w:tcPr>
          <w:p w14:paraId="1F8ECCC0" w14:textId="22C635B8" w:rsidR="00D340E9" w:rsidRPr="00BD1DB3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اسرافیلی</w:t>
            </w:r>
          </w:p>
        </w:tc>
      </w:tr>
      <w:tr w:rsidR="00D340E9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4AB2ED93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3FAB2B1" w14:textId="753B3FB4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6C99DE81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11/11/1404</w:t>
            </w:r>
          </w:p>
        </w:tc>
        <w:tc>
          <w:tcPr>
            <w:tcW w:w="1424" w:type="dxa"/>
          </w:tcPr>
          <w:p w14:paraId="34447439" w14:textId="51BB576C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412B9150" w14:textId="75A20322" w:rsidR="00D340E9" w:rsidRPr="00C804AD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فیزیک اختصاصی</w:t>
            </w:r>
            <w:r w:rsidR="002C5478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666" w:type="dxa"/>
          </w:tcPr>
          <w:p w14:paraId="3F728567" w14:textId="3799D36D" w:rsidR="00D340E9" w:rsidRPr="00693360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یزدانی</w:t>
            </w:r>
          </w:p>
        </w:tc>
      </w:tr>
      <w:tr w:rsidR="00D340E9" w14:paraId="243EA512" w14:textId="77777777" w:rsidTr="001924B9">
        <w:trPr>
          <w:trHeight w:val="302"/>
        </w:trPr>
        <w:tc>
          <w:tcPr>
            <w:tcW w:w="848" w:type="dxa"/>
          </w:tcPr>
          <w:p w14:paraId="0595D62D" w14:textId="4D510EC5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60462256" w14:textId="6A84F0F5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7DA01A99" w14:textId="18C3C21E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13/11/1404</w:t>
            </w:r>
          </w:p>
        </w:tc>
        <w:tc>
          <w:tcPr>
            <w:tcW w:w="1424" w:type="dxa"/>
          </w:tcPr>
          <w:p w14:paraId="02296C3A" w14:textId="3A2CB59B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395174DA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اندیشه اسلامی 1</w:t>
            </w:r>
          </w:p>
        </w:tc>
        <w:tc>
          <w:tcPr>
            <w:tcW w:w="1666" w:type="dxa"/>
          </w:tcPr>
          <w:p w14:paraId="79AAB069" w14:textId="4769D786" w:rsidR="00D340E9" w:rsidRPr="00693360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کاتبی</w:t>
            </w:r>
          </w:p>
        </w:tc>
      </w:tr>
      <w:tr w:rsidR="00D340E9" w14:paraId="42EDAA77" w14:textId="77777777" w:rsidTr="001924B9">
        <w:trPr>
          <w:trHeight w:val="302"/>
        </w:trPr>
        <w:tc>
          <w:tcPr>
            <w:tcW w:w="848" w:type="dxa"/>
          </w:tcPr>
          <w:p w14:paraId="080498AF" w14:textId="39B08AC3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336237EF" w14:textId="621C3E44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5A0894CE" w14:textId="048CB80A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18/11/1404</w:t>
            </w:r>
          </w:p>
        </w:tc>
        <w:tc>
          <w:tcPr>
            <w:tcW w:w="1424" w:type="dxa"/>
          </w:tcPr>
          <w:p w14:paraId="16417988" w14:textId="77AAEC70" w:rsidR="00D340E9" w:rsidRPr="00DA3A26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68E00FF3" w14:textId="679D1229" w:rsidR="00D340E9" w:rsidRDefault="002C5478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کمک های اولیه</w:t>
            </w:r>
          </w:p>
        </w:tc>
        <w:tc>
          <w:tcPr>
            <w:tcW w:w="1666" w:type="dxa"/>
          </w:tcPr>
          <w:p w14:paraId="76D0CA4C" w14:textId="2400A8D4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2C5478">
              <w:rPr>
                <w:rFonts w:cs="B Lotus" w:hint="cs"/>
                <w:b/>
                <w:bCs/>
                <w:rtl/>
                <w:lang w:bidi="fa-IR"/>
              </w:rPr>
              <w:t>برزگر</w:t>
            </w:r>
          </w:p>
        </w:tc>
      </w:tr>
      <w:tr w:rsidR="00D340E9" w14:paraId="21D8E4EA" w14:textId="77777777" w:rsidTr="001924B9">
        <w:trPr>
          <w:trHeight w:val="302"/>
        </w:trPr>
        <w:tc>
          <w:tcPr>
            <w:tcW w:w="848" w:type="dxa"/>
          </w:tcPr>
          <w:p w14:paraId="1EA41188" w14:textId="44C82398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17415238" w14:textId="17207308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3FFBF095" w14:textId="690B5335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20/11/1404</w:t>
            </w:r>
          </w:p>
        </w:tc>
        <w:tc>
          <w:tcPr>
            <w:tcW w:w="1424" w:type="dxa"/>
          </w:tcPr>
          <w:p w14:paraId="3F494D7C" w14:textId="7513C0A7" w:rsidR="00D340E9" w:rsidRPr="00DA3A26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A2E6137" w14:textId="4A57AB10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اخلاق اسلامی</w:t>
            </w:r>
          </w:p>
        </w:tc>
        <w:tc>
          <w:tcPr>
            <w:tcW w:w="1666" w:type="dxa"/>
          </w:tcPr>
          <w:p w14:paraId="60546CA5" w14:textId="7FEB6F77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نامدار</w:t>
            </w:r>
          </w:p>
        </w:tc>
      </w:tr>
      <w:tr w:rsidR="00D340E9" w14:paraId="676E962C" w14:textId="77777777" w:rsidTr="001924B9">
        <w:trPr>
          <w:trHeight w:val="302"/>
        </w:trPr>
        <w:tc>
          <w:tcPr>
            <w:tcW w:w="848" w:type="dxa"/>
          </w:tcPr>
          <w:p w14:paraId="6AF21EC8" w14:textId="4D0A665E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300" w:type="dxa"/>
          </w:tcPr>
          <w:p w14:paraId="6593E214" w14:textId="103EB9EE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75550A2E" w14:textId="7C3EDCDB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5A747CA6" w14:textId="40ACAFA0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DEC28C" w14:textId="6AE1865D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برنامه نویسی کامپیوتر</w:t>
            </w:r>
          </w:p>
        </w:tc>
        <w:tc>
          <w:tcPr>
            <w:tcW w:w="1666" w:type="dxa"/>
          </w:tcPr>
          <w:p w14:paraId="19DA5153" w14:textId="01FA65EE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</w:tc>
      </w:tr>
      <w:tr w:rsidR="00D340E9" w14:paraId="45CC921E" w14:textId="77777777" w:rsidTr="001924B9">
        <w:trPr>
          <w:trHeight w:val="302"/>
        </w:trPr>
        <w:tc>
          <w:tcPr>
            <w:tcW w:w="848" w:type="dxa"/>
          </w:tcPr>
          <w:p w14:paraId="7A48E513" w14:textId="2306106C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300" w:type="dxa"/>
          </w:tcPr>
          <w:p w14:paraId="59890B3A" w14:textId="462623F7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79809DB0" w14:textId="2E3941DB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27/11/1404</w:t>
            </w:r>
          </w:p>
        </w:tc>
        <w:tc>
          <w:tcPr>
            <w:tcW w:w="1424" w:type="dxa"/>
          </w:tcPr>
          <w:p w14:paraId="562E5F2C" w14:textId="3C383250" w:rsidR="00D340E9" w:rsidRPr="00693360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C060D1A" w14:textId="53990C76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مدیریت صنعتی</w:t>
            </w:r>
          </w:p>
        </w:tc>
        <w:tc>
          <w:tcPr>
            <w:tcW w:w="1666" w:type="dxa"/>
          </w:tcPr>
          <w:p w14:paraId="00D1545C" w14:textId="77777777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  <w:p w14:paraId="1F316A6D" w14:textId="0F9F59EE" w:rsidR="00D340E9" w:rsidRDefault="00D340E9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</w:tc>
      </w:tr>
      <w:tr w:rsidR="00D340E9" w14:paraId="2CA09C7D" w14:textId="77777777" w:rsidTr="001924B9">
        <w:trPr>
          <w:trHeight w:val="302"/>
        </w:trPr>
        <w:tc>
          <w:tcPr>
            <w:tcW w:w="848" w:type="dxa"/>
          </w:tcPr>
          <w:p w14:paraId="502E3F47" w14:textId="228A58C0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300" w:type="dxa"/>
          </w:tcPr>
          <w:p w14:paraId="193E75EA" w14:textId="303E4B59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0C3E53CC" w14:textId="37BCE907" w:rsidR="00D340E9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4E217F04" w14:textId="26A90311" w:rsidR="00D340E9" w:rsidRPr="00DA3A26" w:rsidRDefault="00D340E9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612A859" w14:textId="0AFCC40F" w:rsidR="00D340E9" w:rsidRDefault="00533D97" w:rsidP="00D340E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ریاضیات عمومی </w:t>
            </w:r>
          </w:p>
        </w:tc>
        <w:tc>
          <w:tcPr>
            <w:tcW w:w="1666" w:type="dxa"/>
          </w:tcPr>
          <w:p w14:paraId="44D14DC0" w14:textId="4D4EEA73" w:rsidR="00D340E9" w:rsidRDefault="00533D97" w:rsidP="00D340E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محمدزاده 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678E7"/>
    <w:rsid w:val="000A2139"/>
    <w:rsid w:val="000B78A4"/>
    <w:rsid w:val="000D416C"/>
    <w:rsid w:val="000F2927"/>
    <w:rsid w:val="00157C14"/>
    <w:rsid w:val="001924B9"/>
    <w:rsid w:val="001C78A0"/>
    <w:rsid w:val="00216484"/>
    <w:rsid w:val="00263701"/>
    <w:rsid w:val="002B65BB"/>
    <w:rsid w:val="002C5478"/>
    <w:rsid w:val="002E4060"/>
    <w:rsid w:val="003015D8"/>
    <w:rsid w:val="003225F2"/>
    <w:rsid w:val="003705B0"/>
    <w:rsid w:val="003A5607"/>
    <w:rsid w:val="003B1CA4"/>
    <w:rsid w:val="003D2D95"/>
    <w:rsid w:val="00467E22"/>
    <w:rsid w:val="0047569A"/>
    <w:rsid w:val="00533D97"/>
    <w:rsid w:val="00555026"/>
    <w:rsid w:val="00585E4D"/>
    <w:rsid w:val="005F3724"/>
    <w:rsid w:val="00610FC6"/>
    <w:rsid w:val="00613958"/>
    <w:rsid w:val="0068682E"/>
    <w:rsid w:val="00693360"/>
    <w:rsid w:val="006B1CA6"/>
    <w:rsid w:val="006D2DFF"/>
    <w:rsid w:val="007722A1"/>
    <w:rsid w:val="007C02CF"/>
    <w:rsid w:val="007E6BC3"/>
    <w:rsid w:val="008002F5"/>
    <w:rsid w:val="00844951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02E89"/>
    <w:rsid w:val="00A2182D"/>
    <w:rsid w:val="00A25E1B"/>
    <w:rsid w:val="00A31335"/>
    <w:rsid w:val="00A761C9"/>
    <w:rsid w:val="00AB073A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804AD"/>
    <w:rsid w:val="00CF236B"/>
    <w:rsid w:val="00CF37D8"/>
    <w:rsid w:val="00D340E9"/>
    <w:rsid w:val="00DA6F16"/>
    <w:rsid w:val="00DC0FC9"/>
    <w:rsid w:val="00DC7BCE"/>
    <w:rsid w:val="00DF678C"/>
    <w:rsid w:val="00E051CB"/>
    <w:rsid w:val="00E557ED"/>
    <w:rsid w:val="00E76788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5</cp:revision>
  <cp:lastPrinted>2021-05-16T09:21:00Z</cp:lastPrinted>
  <dcterms:created xsi:type="dcterms:W3CDTF">2026-01-04T11:19:00Z</dcterms:created>
  <dcterms:modified xsi:type="dcterms:W3CDTF">2026-01-06T06:33:00Z</dcterms:modified>
</cp:coreProperties>
</file>